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24" w:rsidRPr="00FD28FE" w:rsidRDefault="00101324" w:rsidP="00101324">
      <w:pPr>
        <w:spacing w:before="60"/>
        <w:ind w:left="-180" w:right="-324"/>
        <w:jc w:val="center"/>
        <w:rPr>
          <w:color w:val="FF0000"/>
          <w:sz w:val="16"/>
          <w:szCs w:val="16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Meeting Notice</w:t>
      </w: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Bike Share Study</w:t>
      </w:r>
      <w:r w:rsidRPr="00873479">
        <w:rPr>
          <w:bCs/>
          <w:noProof/>
        </w:rPr>
        <w:t xml:space="preserve"> </w:t>
      </w:r>
      <w:r w:rsidRPr="00873479">
        <w:rPr>
          <w:rFonts w:ascii="Century Schoolbook" w:hAnsi="Century Schoolbook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-573405</wp:posOffset>
            </wp:positionV>
            <wp:extent cx="1768475" cy="1685925"/>
            <wp:effectExtent l="19050" t="0" r="3175" b="0"/>
            <wp:wrapNone/>
            <wp:docPr id="2" name="Picture 2" descr="PVPC_letterhead_60_Congress_Floor1_To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PC_letterhead_60_Congress_Floor1_To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b/>
          <w:sz w:val="40"/>
          <w:szCs w:val="40"/>
        </w:rPr>
        <w:br/>
        <w:t xml:space="preserve">Advisory Committee </w:t>
      </w:r>
    </w:p>
    <w:p w:rsidR="00873479" w:rsidRDefault="00873479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</w:p>
    <w:p w:rsidR="00101324" w:rsidRPr="0024535A" w:rsidRDefault="00114011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  <w:r>
        <w:rPr>
          <w:rFonts w:ascii="Century Schoolbook" w:hAnsi="Century Schoolbook" w:cs="Gautami"/>
          <w:b/>
          <w:i/>
          <w:iCs/>
          <w:sz w:val="36"/>
          <w:szCs w:val="36"/>
        </w:rPr>
        <w:t>Tuesday</w:t>
      </w:r>
      <w:r w:rsidR="00101324" w:rsidRPr="0024535A">
        <w:rPr>
          <w:rFonts w:ascii="Century Schoolbook" w:hAnsi="Century Schoolbook" w:cs="Gautami"/>
          <w:b/>
          <w:i/>
          <w:iCs/>
          <w:sz w:val="36"/>
          <w:szCs w:val="36"/>
        </w:rPr>
        <w:t xml:space="preserve">, </w:t>
      </w:r>
      <w:r>
        <w:rPr>
          <w:rFonts w:ascii="Century Schoolbook" w:hAnsi="Century Schoolbook" w:cs="Gautami"/>
          <w:b/>
          <w:i/>
          <w:iCs/>
          <w:sz w:val="36"/>
          <w:szCs w:val="36"/>
        </w:rPr>
        <w:t>April 29</w:t>
      </w:r>
      <w:r w:rsidR="00101324" w:rsidRPr="0024535A">
        <w:rPr>
          <w:rFonts w:ascii="Century Schoolbook" w:hAnsi="Century Schoolbook" w:cs="Gautami"/>
          <w:b/>
          <w:i/>
          <w:iCs/>
          <w:sz w:val="36"/>
          <w:szCs w:val="36"/>
        </w:rPr>
        <w:t>, 20</w:t>
      </w:r>
      <w:r w:rsidR="00AC403E">
        <w:rPr>
          <w:rFonts w:ascii="Century Schoolbook" w:hAnsi="Century Schoolbook" w:cs="Gautami"/>
          <w:b/>
          <w:i/>
          <w:iCs/>
          <w:sz w:val="36"/>
          <w:szCs w:val="36"/>
        </w:rPr>
        <w:t>14</w:t>
      </w:r>
    </w:p>
    <w:p w:rsidR="00101324" w:rsidRPr="0024535A" w:rsidRDefault="00D8664C" w:rsidP="00873479">
      <w:pPr>
        <w:rPr>
          <w:rFonts w:ascii="Century Schoolbook" w:hAnsi="Century Schoolbook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24535A">
            <w:rPr>
              <w:rFonts w:ascii="Century Schoolbook" w:hAnsi="Century Schoolbook"/>
              <w:b/>
              <w:sz w:val="28"/>
              <w:szCs w:val="28"/>
            </w:rPr>
            <w:t>Pioneer</w:t>
          </w:r>
        </w:smartTag>
        <w:r w:rsidRPr="0024535A">
          <w:rPr>
            <w:rFonts w:ascii="Century Schoolbook" w:hAnsi="Century Schoolbook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24535A">
            <w:rPr>
              <w:rFonts w:ascii="Century Schoolbook" w:hAnsi="Century Schoolbook"/>
              <w:b/>
              <w:sz w:val="28"/>
              <w:szCs w:val="28"/>
            </w:rPr>
            <w:t>Valley</w:t>
          </w:r>
        </w:smartTag>
      </w:smartTag>
      <w:r w:rsidRPr="0024535A">
        <w:rPr>
          <w:rFonts w:ascii="Century Schoolbook" w:hAnsi="Century Schoolbook"/>
          <w:b/>
          <w:sz w:val="28"/>
          <w:szCs w:val="28"/>
        </w:rPr>
        <w:t xml:space="preserve"> Planning Commission </w:t>
      </w:r>
    </w:p>
    <w:p w:rsidR="00511BD3" w:rsidRDefault="00D8664C" w:rsidP="00873479">
      <w:pPr>
        <w:rPr>
          <w:rFonts w:ascii="Century Schoolbook" w:hAnsi="Century Schoolbook"/>
          <w:b/>
          <w:sz w:val="28"/>
          <w:szCs w:val="28"/>
        </w:rPr>
      </w:pPr>
      <w:smartTag w:uri="urn:schemas-microsoft-com:office:smarttags" w:element="Street">
        <w:r w:rsidRPr="0024535A">
          <w:rPr>
            <w:rFonts w:ascii="Century Schoolbook" w:hAnsi="Century Schoolbook"/>
            <w:b/>
            <w:sz w:val="28"/>
            <w:szCs w:val="28"/>
          </w:rPr>
          <w:t>60 Congress Street</w:t>
        </w:r>
      </w:smartTag>
      <w:r w:rsidRPr="0024535A">
        <w:rPr>
          <w:rFonts w:ascii="Century Schoolbook" w:hAnsi="Century Schoolbook"/>
          <w:b/>
          <w:sz w:val="28"/>
          <w:szCs w:val="28"/>
        </w:rPr>
        <w:t xml:space="preserve">, </w:t>
      </w:r>
      <w:smartTag w:uri="urn:schemas-microsoft-com:office:smarttags" w:element="City">
        <w:r w:rsidRPr="0024535A">
          <w:rPr>
            <w:rFonts w:ascii="Century Schoolbook" w:hAnsi="Century Schoolbook"/>
            <w:b/>
            <w:sz w:val="28"/>
            <w:szCs w:val="28"/>
          </w:rPr>
          <w:t>Springfield</w:t>
        </w:r>
      </w:smartTag>
      <w:r w:rsidR="00511BD3" w:rsidRPr="0024535A">
        <w:rPr>
          <w:rFonts w:ascii="Century Schoolbook" w:hAnsi="Century Schoolbook"/>
          <w:b/>
          <w:sz w:val="28"/>
          <w:szCs w:val="28"/>
        </w:rPr>
        <w:t>, MA</w:t>
      </w:r>
    </w:p>
    <w:p w:rsidR="00873479" w:rsidRPr="0024535A" w:rsidRDefault="00114011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1st Floor, Room 1A</w:t>
      </w:r>
    </w:p>
    <w:p w:rsidR="00101324" w:rsidRPr="0024535A" w:rsidRDefault="00114011" w:rsidP="00873479">
      <w:pPr>
        <w:rPr>
          <w:rFonts w:ascii="Century Schoolbook" w:hAnsi="Century Schoolbook" w:cs="Gautami"/>
          <w:b/>
          <w:sz w:val="28"/>
          <w:szCs w:val="28"/>
        </w:rPr>
      </w:pPr>
      <w:r>
        <w:rPr>
          <w:rFonts w:ascii="Century Schoolbook" w:hAnsi="Century Schoolbook" w:cs="Gautami"/>
          <w:b/>
          <w:sz w:val="28"/>
          <w:szCs w:val="28"/>
        </w:rPr>
        <w:t>12:00pm</w:t>
      </w:r>
    </w:p>
    <w:p w:rsidR="00101324" w:rsidRPr="0024535A" w:rsidRDefault="00101324" w:rsidP="00101324">
      <w:pPr>
        <w:rPr>
          <w:sz w:val="16"/>
          <w:szCs w:val="16"/>
        </w:rPr>
      </w:pP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</w:p>
    <w:p w:rsidR="00101324" w:rsidRPr="0024535A" w:rsidRDefault="00101324" w:rsidP="00101324">
      <w:pPr>
        <w:rPr>
          <w:sz w:val="8"/>
          <w:szCs w:val="8"/>
        </w:rPr>
      </w:pPr>
    </w:p>
    <w:p w:rsidR="00101324" w:rsidRPr="00873479" w:rsidRDefault="00101324" w:rsidP="00101324">
      <w:pPr>
        <w:jc w:val="center"/>
        <w:rPr>
          <w:b/>
          <w:sz w:val="36"/>
          <w:szCs w:val="36"/>
          <w:u w:val="single"/>
        </w:rPr>
      </w:pPr>
      <w:r w:rsidRPr="00873479">
        <w:rPr>
          <w:b/>
          <w:sz w:val="36"/>
          <w:szCs w:val="36"/>
          <w:u w:val="single"/>
        </w:rPr>
        <w:t>A G E N D A</w:t>
      </w:r>
    </w:p>
    <w:p w:rsidR="00101324" w:rsidRPr="00FD28FE" w:rsidRDefault="00101324" w:rsidP="00101324">
      <w:pPr>
        <w:pStyle w:val="1"/>
        <w:rPr>
          <w:color w:val="FF0000"/>
          <w:sz w:val="8"/>
          <w:szCs w:val="8"/>
        </w:rPr>
      </w:pP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Cs w:val="21"/>
        </w:rPr>
        <w:tab/>
      </w:r>
    </w:p>
    <w:p w:rsidR="00511BD3" w:rsidRDefault="00511BD3">
      <w:pPr>
        <w:rPr>
          <w:rFonts w:ascii="Arial" w:hAnsi="Arial" w:cs="Arial"/>
          <w:color w:val="FF0000"/>
          <w:sz w:val="36"/>
          <w:szCs w:val="36"/>
        </w:rPr>
      </w:pPr>
    </w:p>
    <w:p w:rsidR="00873479" w:rsidRPr="00873479" w:rsidRDefault="00873479">
      <w:pPr>
        <w:rPr>
          <w:rFonts w:ascii="Arial" w:hAnsi="Arial" w:cs="Arial"/>
          <w:color w:val="FF0000"/>
          <w:sz w:val="36"/>
          <w:szCs w:val="36"/>
        </w:rPr>
      </w:pPr>
    </w:p>
    <w:p w:rsidR="00114011" w:rsidRPr="00114011" w:rsidRDefault="00114011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36"/>
          <w:szCs w:val="36"/>
        </w:rPr>
      </w:pPr>
      <w:r w:rsidRPr="00114011">
        <w:rPr>
          <w:rFonts w:ascii="Arial" w:hAnsi="Arial" w:cs="Arial"/>
          <w:sz w:val="36"/>
          <w:szCs w:val="36"/>
        </w:rPr>
        <w:t>Introductions</w:t>
      </w:r>
      <w:r w:rsidR="00BB2CA8">
        <w:rPr>
          <w:rFonts w:ascii="Arial" w:hAnsi="Arial" w:cs="Arial"/>
          <w:sz w:val="36"/>
          <w:szCs w:val="36"/>
        </w:rPr>
        <w:t xml:space="preserve"> </w:t>
      </w:r>
      <w:r w:rsidR="00BB2CA8" w:rsidRPr="00BB2CA8">
        <w:rPr>
          <w:rFonts w:ascii="Arial" w:hAnsi="Arial" w:cs="Arial"/>
          <w:b/>
        </w:rPr>
        <w:t>(2 minutes)</w:t>
      </w:r>
      <w:r w:rsidRPr="00BB2CA8">
        <w:rPr>
          <w:rFonts w:ascii="Arial" w:hAnsi="Arial" w:cs="Arial"/>
        </w:rPr>
        <w:br/>
      </w:r>
    </w:p>
    <w:p w:rsidR="00114011" w:rsidRPr="00114011" w:rsidRDefault="00114011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36"/>
          <w:szCs w:val="36"/>
        </w:rPr>
      </w:pPr>
      <w:r w:rsidRPr="00114011">
        <w:rPr>
          <w:rFonts w:ascii="Arial" w:hAnsi="Arial" w:cs="Arial"/>
          <w:sz w:val="36"/>
          <w:szCs w:val="36"/>
        </w:rPr>
        <w:t xml:space="preserve">Guest Speaker: Ted Bronstein from </w:t>
      </w:r>
      <w:proofErr w:type="spellStart"/>
      <w:r w:rsidRPr="00114011">
        <w:rPr>
          <w:rFonts w:ascii="Arial" w:hAnsi="Arial" w:cs="Arial"/>
          <w:sz w:val="36"/>
          <w:szCs w:val="36"/>
        </w:rPr>
        <w:t>Zagster</w:t>
      </w:r>
      <w:proofErr w:type="spellEnd"/>
      <w:r w:rsidR="00BB2CA8">
        <w:rPr>
          <w:rFonts w:ascii="Arial" w:hAnsi="Arial" w:cs="Arial"/>
          <w:sz w:val="36"/>
          <w:szCs w:val="36"/>
        </w:rPr>
        <w:t xml:space="preserve"> </w:t>
      </w:r>
      <w:r w:rsidR="00BB2CA8" w:rsidRPr="00BB2CA8">
        <w:rPr>
          <w:rFonts w:ascii="Arial" w:hAnsi="Arial" w:cs="Arial"/>
          <w:b/>
        </w:rPr>
        <w:t>(30 minutes)</w:t>
      </w:r>
      <w:r>
        <w:rPr>
          <w:rFonts w:ascii="Arial" w:hAnsi="Arial" w:cs="Arial"/>
          <w:sz w:val="36"/>
          <w:szCs w:val="36"/>
        </w:rPr>
        <w:br/>
      </w:r>
    </w:p>
    <w:p w:rsidR="00114011" w:rsidRPr="00114011" w:rsidRDefault="00114011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36"/>
          <w:szCs w:val="36"/>
        </w:rPr>
      </w:pPr>
      <w:r w:rsidRPr="00114011">
        <w:rPr>
          <w:rFonts w:ascii="Arial" w:hAnsi="Arial" w:cs="Arial"/>
          <w:sz w:val="36"/>
          <w:szCs w:val="36"/>
        </w:rPr>
        <w:t>Summary of Existing Bike Share Programs, Business Models, and Technologies</w:t>
      </w:r>
      <w:r w:rsidR="00BB2CA8">
        <w:rPr>
          <w:rFonts w:ascii="Arial" w:hAnsi="Arial" w:cs="Arial"/>
          <w:sz w:val="36"/>
          <w:szCs w:val="36"/>
        </w:rPr>
        <w:t xml:space="preserve"> </w:t>
      </w:r>
      <w:r w:rsidR="00BB2CA8" w:rsidRPr="00BB2CA8">
        <w:rPr>
          <w:rFonts w:ascii="Arial" w:hAnsi="Arial" w:cs="Arial"/>
          <w:b/>
        </w:rPr>
        <w:t>(10 minutes)</w:t>
      </w:r>
      <w:r>
        <w:rPr>
          <w:rFonts w:ascii="Arial" w:hAnsi="Arial" w:cs="Arial"/>
          <w:sz w:val="36"/>
          <w:szCs w:val="36"/>
        </w:rPr>
        <w:br/>
      </w:r>
    </w:p>
    <w:p w:rsidR="00114011" w:rsidRDefault="00114011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36"/>
          <w:szCs w:val="36"/>
        </w:rPr>
      </w:pPr>
      <w:r w:rsidRPr="00114011">
        <w:rPr>
          <w:rFonts w:ascii="Arial" w:hAnsi="Arial" w:cs="Arial"/>
          <w:sz w:val="36"/>
          <w:szCs w:val="36"/>
        </w:rPr>
        <w:t xml:space="preserve">Update on Survey </w:t>
      </w:r>
      <w:r w:rsidR="00BB2CA8">
        <w:rPr>
          <w:rFonts w:ascii="Arial" w:hAnsi="Arial" w:cs="Arial"/>
          <w:sz w:val="36"/>
          <w:szCs w:val="36"/>
        </w:rPr>
        <w:t xml:space="preserve">: Potential Users, Questions &amp; Target Audience </w:t>
      </w:r>
      <w:r w:rsidR="00BB2CA8" w:rsidRPr="00BB2CA8">
        <w:rPr>
          <w:rFonts w:ascii="Arial" w:hAnsi="Arial" w:cs="Arial"/>
          <w:b/>
        </w:rPr>
        <w:t>(10 minutes)</w:t>
      </w:r>
      <w:r w:rsidR="00BB2CA8">
        <w:rPr>
          <w:rFonts w:ascii="Arial" w:hAnsi="Arial" w:cs="Arial"/>
          <w:sz w:val="36"/>
          <w:szCs w:val="36"/>
        </w:rPr>
        <w:br/>
      </w:r>
    </w:p>
    <w:p w:rsidR="00BB2CA8" w:rsidRDefault="00BB2CA8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Heat Map </w:t>
      </w:r>
      <w:r w:rsidRPr="00BB2CA8">
        <w:rPr>
          <w:rFonts w:ascii="Arial" w:hAnsi="Arial" w:cs="Arial"/>
          <w:b/>
        </w:rPr>
        <w:t>(10 minutes)</w:t>
      </w:r>
      <w:r>
        <w:rPr>
          <w:rFonts w:ascii="Arial" w:hAnsi="Arial" w:cs="Arial"/>
          <w:sz w:val="36"/>
          <w:szCs w:val="36"/>
        </w:rPr>
        <w:br/>
      </w:r>
    </w:p>
    <w:p w:rsidR="00BB2CA8" w:rsidRDefault="00BB2CA8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Other Business </w:t>
      </w:r>
      <w:r w:rsidRPr="00BB2CA8">
        <w:rPr>
          <w:rFonts w:ascii="Arial" w:hAnsi="Arial" w:cs="Arial"/>
          <w:b/>
        </w:rPr>
        <w:t>(2 minutes)</w:t>
      </w:r>
      <w:r>
        <w:rPr>
          <w:rFonts w:ascii="Arial" w:hAnsi="Arial" w:cs="Arial"/>
          <w:sz w:val="36"/>
          <w:szCs w:val="36"/>
        </w:rPr>
        <w:br/>
      </w:r>
    </w:p>
    <w:p w:rsidR="00BB2CA8" w:rsidRPr="00114011" w:rsidRDefault="00BB2CA8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Set next meeting date </w:t>
      </w:r>
      <w:r w:rsidR="00B92E4C">
        <w:rPr>
          <w:rFonts w:ascii="Arial" w:hAnsi="Arial" w:cs="Arial"/>
          <w:b/>
        </w:rPr>
        <w:t>(1 minute</w:t>
      </w:r>
      <w:r w:rsidRPr="00BB2CA8">
        <w:rPr>
          <w:rFonts w:ascii="Arial" w:hAnsi="Arial" w:cs="Arial"/>
          <w:b/>
        </w:rPr>
        <w:t>)</w:t>
      </w:r>
    </w:p>
    <w:p w:rsidR="00B877B2" w:rsidRDefault="00B877B2">
      <w:pPr>
        <w:rPr>
          <w:rFonts w:ascii="Arial" w:hAnsi="Arial" w:cs="Arial"/>
          <w:color w:val="FF0000"/>
          <w:sz w:val="20"/>
          <w:szCs w:val="20"/>
        </w:rPr>
      </w:pPr>
    </w:p>
    <w:p w:rsidR="00873A65" w:rsidRDefault="00873A65">
      <w:pPr>
        <w:rPr>
          <w:rFonts w:ascii="Arial" w:hAnsi="Arial" w:cs="Arial"/>
          <w:color w:val="FF0000"/>
          <w:sz w:val="20"/>
          <w:szCs w:val="20"/>
        </w:rPr>
      </w:pPr>
    </w:p>
    <w:p w:rsidR="00873A65" w:rsidRPr="00BB2CA8" w:rsidRDefault="00BB2CA8" w:rsidP="00BB2CA8">
      <w:pPr>
        <w:rPr>
          <w:rFonts w:ascii="Arial" w:hAnsi="Arial" w:cs="Arial"/>
        </w:rPr>
      </w:pPr>
      <w:r w:rsidRPr="00BB2CA8">
        <w:rPr>
          <w:rFonts w:ascii="Arial" w:hAnsi="Arial" w:cs="Arial"/>
        </w:rPr>
        <w:t>Duration - 65 minutes</w:t>
      </w:r>
    </w:p>
    <w:sectPr w:rsidR="00873A65" w:rsidRPr="00BB2CA8" w:rsidSect="00B006D0">
      <w:pgSz w:w="12240" w:h="15840"/>
      <w:pgMar w:top="432" w:right="547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BD5"/>
    <w:multiLevelType w:val="hybridMultilevel"/>
    <w:tmpl w:val="2298A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27191"/>
    <w:multiLevelType w:val="hybridMultilevel"/>
    <w:tmpl w:val="3976D8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C76C0"/>
    <w:multiLevelType w:val="hybridMultilevel"/>
    <w:tmpl w:val="3D74F5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251DF"/>
    <w:multiLevelType w:val="hybridMultilevel"/>
    <w:tmpl w:val="18AE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D1088"/>
    <w:multiLevelType w:val="hybridMultilevel"/>
    <w:tmpl w:val="581CBB2C"/>
    <w:lvl w:ilvl="0" w:tplc="2618C7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6F88"/>
    <w:multiLevelType w:val="hybridMultilevel"/>
    <w:tmpl w:val="695EDC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520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6A15BB"/>
    <w:multiLevelType w:val="hybridMultilevel"/>
    <w:tmpl w:val="37FC485E"/>
    <w:lvl w:ilvl="0" w:tplc="F5A6826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BA68A27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101324"/>
    <w:rsid w:val="0001166C"/>
    <w:rsid w:val="00022031"/>
    <w:rsid w:val="0005074B"/>
    <w:rsid w:val="00064DA5"/>
    <w:rsid w:val="0007655B"/>
    <w:rsid w:val="000B1714"/>
    <w:rsid w:val="000B485A"/>
    <w:rsid w:val="000E52C5"/>
    <w:rsid w:val="000E6909"/>
    <w:rsid w:val="00101324"/>
    <w:rsid w:val="00102CD7"/>
    <w:rsid w:val="00114011"/>
    <w:rsid w:val="00133D5A"/>
    <w:rsid w:val="00137C62"/>
    <w:rsid w:val="00144550"/>
    <w:rsid w:val="00146F2C"/>
    <w:rsid w:val="00174131"/>
    <w:rsid w:val="001C2155"/>
    <w:rsid w:val="001D435A"/>
    <w:rsid w:val="001E501F"/>
    <w:rsid w:val="001F1A78"/>
    <w:rsid w:val="002136CF"/>
    <w:rsid w:val="0024535A"/>
    <w:rsid w:val="00261559"/>
    <w:rsid w:val="00270A29"/>
    <w:rsid w:val="002731F8"/>
    <w:rsid w:val="002A09E8"/>
    <w:rsid w:val="002A15D1"/>
    <w:rsid w:val="002A789A"/>
    <w:rsid w:val="002B294D"/>
    <w:rsid w:val="002B5BDD"/>
    <w:rsid w:val="002B7191"/>
    <w:rsid w:val="002D3191"/>
    <w:rsid w:val="002D5F3F"/>
    <w:rsid w:val="002F443B"/>
    <w:rsid w:val="0031050E"/>
    <w:rsid w:val="00320961"/>
    <w:rsid w:val="00320989"/>
    <w:rsid w:val="003246D8"/>
    <w:rsid w:val="00353778"/>
    <w:rsid w:val="00354900"/>
    <w:rsid w:val="00362BE1"/>
    <w:rsid w:val="00363E9A"/>
    <w:rsid w:val="0039741C"/>
    <w:rsid w:val="003A3626"/>
    <w:rsid w:val="003B5829"/>
    <w:rsid w:val="003C1769"/>
    <w:rsid w:val="003C2898"/>
    <w:rsid w:val="003F53C1"/>
    <w:rsid w:val="004005FB"/>
    <w:rsid w:val="00402179"/>
    <w:rsid w:val="0040543B"/>
    <w:rsid w:val="00413CDA"/>
    <w:rsid w:val="00420831"/>
    <w:rsid w:val="0043202E"/>
    <w:rsid w:val="004322EA"/>
    <w:rsid w:val="00436FAB"/>
    <w:rsid w:val="004427BC"/>
    <w:rsid w:val="00446603"/>
    <w:rsid w:val="00457D62"/>
    <w:rsid w:val="004603F8"/>
    <w:rsid w:val="0048199E"/>
    <w:rsid w:val="00482489"/>
    <w:rsid w:val="004B2722"/>
    <w:rsid w:val="005110AC"/>
    <w:rsid w:val="00511BD3"/>
    <w:rsid w:val="00534248"/>
    <w:rsid w:val="00535600"/>
    <w:rsid w:val="00546133"/>
    <w:rsid w:val="00564885"/>
    <w:rsid w:val="005651C9"/>
    <w:rsid w:val="00571089"/>
    <w:rsid w:val="005D176F"/>
    <w:rsid w:val="006443D7"/>
    <w:rsid w:val="00652E59"/>
    <w:rsid w:val="00693D57"/>
    <w:rsid w:val="006D0EF6"/>
    <w:rsid w:val="006D77C2"/>
    <w:rsid w:val="007052B9"/>
    <w:rsid w:val="007071F6"/>
    <w:rsid w:val="00710637"/>
    <w:rsid w:val="00715167"/>
    <w:rsid w:val="0074063D"/>
    <w:rsid w:val="00742B62"/>
    <w:rsid w:val="00750B4A"/>
    <w:rsid w:val="00752F27"/>
    <w:rsid w:val="00753739"/>
    <w:rsid w:val="00760009"/>
    <w:rsid w:val="007628EC"/>
    <w:rsid w:val="00776C23"/>
    <w:rsid w:val="007777A7"/>
    <w:rsid w:val="0079475E"/>
    <w:rsid w:val="007959A9"/>
    <w:rsid w:val="007C1087"/>
    <w:rsid w:val="007C1C27"/>
    <w:rsid w:val="007E6281"/>
    <w:rsid w:val="008005C6"/>
    <w:rsid w:val="0083079A"/>
    <w:rsid w:val="008314A9"/>
    <w:rsid w:val="00840C9B"/>
    <w:rsid w:val="008428C3"/>
    <w:rsid w:val="00850E7A"/>
    <w:rsid w:val="00865BC0"/>
    <w:rsid w:val="00873479"/>
    <w:rsid w:val="00873A65"/>
    <w:rsid w:val="008A3AEA"/>
    <w:rsid w:val="008B19C9"/>
    <w:rsid w:val="008B5B7D"/>
    <w:rsid w:val="008C2B2F"/>
    <w:rsid w:val="008E0108"/>
    <w:rsid w:val="008E262B"/>
    <w:rsid w:val="0090099E"/>
    <w:rsid w:val="009173B0"/>
    <w:rsid w:val="00950E62"/>
    <w:rsid w:val="00952DE6"/>
    <w:rsid w:val="00957CFD"/>
    <w:rsid w:val="009633A7"/>
    <w:rsid w:val="00964E56"/>
    <w:rsid w:val="00965123"/>
    <w:rsid w:val="00985B19"/>
    <w:rsid w:val="00993A86"/>
    <w:rsid w:val="00997570"/>
    <w:rsid w:val="009A4C68"/>
    <w:rsid w:val="009B37A0"/>
    <w:rsid w:val="00A05D40"/>
    <w:rsid w:val="00A17F6A"/>
    <w:rsid w:val="00A33C97"/>
    <w:rsid w:val="00A34370"/>
    <w:rsid w:val="00A906D6"/>
    <w:rsid w:val="00A9539B"/>
    <w:rsid w:val="00AC403E"/>
    <w:rsid w:val="00B006D0"/>
    <w:rsid w:val="00B06AF8"/>
    <w:rsid w:val="00B07C80"/>
    <w:rsid w:val="00B11C9B"/>
    <w:rsid w:val="00B23C0F"/>
    <w:rsid w:val="00B30739"/>
    <w:rsid w:val="00B33E17"/>
    <w:rsid w:val="00B668F7"/>
    <w:rsid w:val="00B877B2"/>
    <w:rsid w:val="00B92E4C"/>
    <w:rsid w:val="00BA5CA2"/>
    <w:rsid w:val="00BB2CA8"/>
    <w:rsid w:val="00BC3941"/>
    <w:rsid w:val="00BE4F79"/>
    <w:rsid w:val="00BE7A9D"/>
    <w:rsid w:val="00BE7FF6"/>
    <w:rsid w:val="00BF6F0D"/>
    <w:rsid w:val="00C15A4F"/>
    <w:rsid w:val="00C479BE"/>
    <w:rsid w:val="00C50866"/>
    <w:rsid w:val="00C56AC7"/>
    <w:rsid w:val="00CA085A"/>
    <w:rsid w:val="00CC239E"/>
    <w:rsid w:val="00CC34E7"/>
    <w:rsid w:val="00CF4467"/>
    <w:rsid w:val="00D048A3"/>
    <w:rsid w:val="00D11845"/>
    <w:rsid w:val="00D369D0"/>
    <w:rsid w:val="00D74B35"/>
    <w:rsid w:val="00D83967"/>
    <w:rsid w:val="00D84D40"/>
    <w:rsid w:val="00D8664C"/>
    <w:rsid w:val="00D86E42"/>
    <w:rsid w:val="00DB6D00"/>
    <w:rsid w:val="00DC2F66"/>
    <w:rsid w:val="00DC62A9"/>
    <w:rsid w:val="00DD3429"/>
    <w:rsid w:val="00E152DB"/>
    <w:rsid w:val="00E26B07"/>
    <w:rsid w:val="00E31F1F"/>
    <w:rsid w:val="00E67D1B"/>
    <w:rsid w:val="00E73344"/>
    <w:rsid w:val="00E776B1"/>
    <w:rsid w:val="00ED15BD"/>
    <w:rsid w:val="00ED7251"/>
    <w:rsid w:val="00F50312"/>
    <w:rsid w:val="00F54A12"/>
    <w:rsid w:val="00F7020C"/>
    <w:rsid w:val="00FB11D1"/>
    <w:rsid w:val="00FB1648"/>
    <w:rsid w:val="00FC2558"/>
    <w:rsid w:val="00FD28FE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324"/>
    <w:rPr>
      <w:sz w:val="24"/>
      <w:szCs w:val="24"/>
    </w:rPr>
  </w:style>
  <w:style w:type="paragraph" w:styleId="Heading3">
    <w:name w:val="heading 3"/>
    <w:basedOn w:val="Normal"/>
    <w:next w:val="Normal"/>
    <w:qFormat/>
    <w:rsid w:val="00101324"/>
    <w:pPr>
      <w:keepNext/>
      <w:tabs>
        <w:tab w:val="left" w:pos="2052"/>
      </w:tabs>
      <w:jc w:val="center"/>
      <w:outlineLvl w:val="2"/>
    </w:pPr>
    <w:rPr>
      <w:rFonts w:ascii="Garamond" w:hAnsi="Garamond" w:cs="Garamond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rsid w:val="00101324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table" w:styleId="TableGrid">
    <w:name w:val="Table Grid"/>
    <w:basedOn w:val="TableNormal"/>
    <w:rsid w:val="00101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Normal"/>
    <w:rsid w:val="00101324"/>
    <w:pPr>
      <w:spacing w:line="360" w:lineRule="auto"/>
      <w:ind w:left="360" w:hanging="360"/>
    </w:pPr>
  </w:style>
  <w:style w:type="paragraph" w:styleId="BalloonText">
    <w:name w:val="Balloon Text"/>
    <w:basedOn w:val="Normal"/>
    <w:link w:val="BalloonTextChar"/>
    <w:rsid w:val="0087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1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PVPC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ejohnson</dc:creator>
  <cp:lastModifiedBy>jgarcia</cp:lastModifiedBy>
  <cp:revision>2</cp:revision>
  <cp:lastPrinted>2014-04-28T21:36:00Z</cp:lastPrinted>
  <dcterms:created xsi:type="dcterms:W3CDTF">2014-04-28T21:37:00Z</dcterms:created>
  <dcterms:modified xsi:type="dcterms:W3CDTF">2014-04-28T21:37:00Z</dcterms:modified>
</cp:coreProperties>
</file>